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2D" w:rsidRDefault="00F42AE1">
      <w:pPr>
        <w:spacing w:after="0" w:line="36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4AD1D987">
                <wp:simplePos x="0" y="0"/>
                <wp:positionH relativeFrom="column">
                  <wp:posOffset>5282565</wp:posOffset>
                </wp:positionH>
                <wp:positionV relativeFrom="paragraph">
                  <wp:posOffset>-337185</wp:posOffset>
                </wp:positionV>
                <wp:extent cx="657860" cy="1286510"/>
                <wp:effectExtent l="0" t="0" r="28575" b="28575"/>
                <wp:wrapNone/>
                <wp:docPr id="1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360" cy="128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Conta como página 1, mas não </w:t>
                            </w:r>
                            <w:proofErr w:type="gramStart"/>
                            <w:r>
                              <w:t>numera</w:t>
                            </w:r>
                            <w:proofErr w:type="gramEnd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aixa de Texto 2" o:spid="_x0000_s1026" style="position:absolute;margin-left:415.95pt;margin-top:-26.55pt;width:51.8pt;height:101.3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 xml:space="preserve">Conta como página 1, mas não </w:t>
                      </w:r>
                      <w:proofErr w:type="gramStart"/>
                      <w:r>
                        <w:t>numera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809625</wp:posOffset>
            </wp:positionH>
            <wp:positionV relativeFrom="paragraph">
              <wp:posOffset>110490</wp:posOffset>
            </wp:positionV>
            <wp:extent cx="1141730" cy="628650"/>
            <wp:effectExtent l="0" t="0" r="0" b="0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082D" w:rsidRDefault="00D3082D">
      <w:pPr>
        <w:spacing w:after="0" w:line="360" w:lineRule="auto"/>
      </w:pPr>
    </w:p>
    <w:p w:rsidR="00D3082D" w:rsidRDefault="00D3082D">
      <w:pPr>
        <w:spacing w:after="0" w:line="360" w:lineRule="auto"/>
      </w:pPr>
    </w:p>
    <w:p w:rsidR="00D3082D" w:rsidRDefault="00D3082D">
      <w:pPr>
        <w:spacing w:after="0" w:line="360" w:lineRule="auto"/>
      </w:pPr>
    </w:p>
    <w:p w:rsidR="00D3082D" w:rsidRDefault="00D3082D">
      <w:pPr>
        <w:spacing w:after="0" w:line="360" w:lineRule="auto"/>
      </w:pPr>
    </w:p>
    <w:p w:rsidR="00D3082D" w:rsidRDefault="00D3082D">
      <w:pPr>
        <w:spacing w:after="0" w:line="360" w:lineRule="auto"/>
        <w:ind w:firstLine="708"/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UNIVERSIDADE ESTADUAL DE CAMPINAS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Instituto de Geociências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NOME </w:t>
      </w:r>
      <w:proofErr w:type="gramStart"/>
      <w:r>
        <w:rPr>
          <w:rFonts w:ascii="Times New Roman" w:hAnsi="Times New Roman" w:cs="Times New Roman"/>
          <w:sz w:val="24"/>
          <w:szCs w:val="24"/>
        </w:rPr>
        <w:t>DO(</w:t>
      </w:r>
      <w:proofErr w:type="gramEnd"/>
      <w:r>
        <w:rPr>
          <w:rFonts w:ascii="Times New Roman" w:hAnsi="Times New Roman" w:cs="Times New Roman"/>
          <w:sz w:val="24"/>
          <w:szCs w:val="24"/>
        </w:rPr>
        <w:t>A) AUTOR(A)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(em português) (*)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2AE1" w:rsidRDefault="00F42AE1" w:rsidP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F42AE1" w:rsidRDefault="00F42AE1" w:rsidP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(em inglês) </w:t>
      </w:r>
      <w:r>
        <w:rPr>
          <w:rFonts w:ascii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Se a tese/dissertação for redigida inteiramente em português não se coloca o título em inglês)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CAMPINAS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202X</w:t>
      </w:r>
      <w:proofErr w:type="gramEnd"/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NOME </w:t>
      </w:r>
      <w:proofErr w:type="gramStart"/>
      <w:r>
        <w:rPr>
          <w:rFonts w:ascii="Times New Roman" w:hAnsi="Times New Roman" w:cs="Times New Roman"/>
          <w:sz w:val="24"/>
          <w:szCs w:val="24"/>
        </w:rPr>
        <w:t>DO(</w:t>
      </w:r>
      <w:proofErr w:type="gramEnd"/>
      <w:r>
        <w:rPr>
          <w:rFonts w:ascii="Times New Roman" w:hAnsi="Times New Roman" w:cs="Times New Roman"/>
          <w:sz w:val="24"/>
          <w:szCs w:val="24"/>
        </w:rPr>
        <w:t>A) AUTOR(A)</w:t>
      </w:r>
    </w:p>
    <w:p w:rsidR="00436FD3" w:rsidRDefault="00436FD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D3082D" w:rsidRDefault="00F42A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 língua em que o trabalho foi redigido: português, inglês ou espanhol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F42AE1" w:rsidRDefault="00F42AE1" w:rsidP="00F42A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(em português – adicionalmente, somente no caso em que a tese/dissertação seja redigida em outra língua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436FD3" w:rsidRPr="00436FD3" w:rsidRDefault="00436FD3" w:rsidP="00436FD3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DISSERTAÇÃO/TESE APRESENTADA AO </w:t>
      </w:r>
      <w:r w:rsidRPr="00436FD3">
        <w:rPr>
          <w:rFonts w:ascii="Times New Roman" w:hAnsi="Times New Roman" w:cs="Times New Roman"/>
          <w:sz w:val="20"/>
          <w:szCs w:val="20"/>
        </w:rPr>
        <w:t>INSTITUTO</w:t>
      </w:r>
      <w:r>
        <w:rPr>
          <w:rFonts w:ascii="Times New Roman" w:hAnsi="Times New Roman" w:cs="Times New Roman"/>
          <w:sz w:val="20"/>
          <w:szCs w:val="20"/>
        </w:rPr>
        <w:t xml:space="preserve"> DE GEOCIÊNCIAS</w:t>
      </w:r>
      <w:r w:rsidRPr="00436FD3">
        <w:rPr>
          <w:rFonts w:ascii="Times New Roman" w:hAnsi="Times New Roman" w:cs="Times New Roman"/>
          <w:sz w:val="20"/>
          <w:szCs w:val="20"/>
        </w:rPr>
        <w:t xml:space="preserve"> DA UNIVERSIDADE ESTADUAL DE</w:t>
      </w:r>
    </w:p>
    <w:p w:rsidR="00436FD3" w:rsidRDefault="00436FD3" w:rsidP="00436FD3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436FD3">
        <w:rPr>
          <w:rFonts w:ascii="Times New Roman" w:hAnsi="Times New Roman" w:cs="Times New Roman"/>
          <w:sz w:val="20"/>
          <w:szCs w:val="20"/>
        </w:rPr>
        <w:t>CAMPINAS COMO PARTE DOS REQUISITOS EXIGIDOS PARA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36FD3">
        <w:rPr>
          <w:rFonts w:ascii="Times New Roman" w:hAnsi="Times New Roman" w:cs="Times New Roman"/>
          <w:sz w:val="20"/>
          <w:szCs w:val="20"/>
        </w:rPr>
        <w:t xml:space="preserve">A OBTENÇÃO DO TÍTULO DE </w:t>
      </w:r>
      <w:proofErr w:type="gramStart"/>
      <w:r w:rsidRPr="00436FD3">
        <w:rPr>
          <w:rFonts w:ascii="Times New Roman" w:hAnsi="Times New Roman" w:cs="Times New Roman"/>
          <w:sz w:val="20"/>
          <w:szCs w:val="20"/>
        </w:rPr>
        <w:t>MESTRE(</w:t>
      </w:r>
      <w:proofErr w:type="gramEnd"/>
      <w:r w:rsidRPr="00436FD3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) EM ENSINO E HISTÓRIA DE CIÊNCIAS DA TERRA/DOUTOR(A) EM CIÊNCIAS</w:t>
      </w:r>
    </w:p>
    <w:p w:rsidR="00436FD3" w:rsidRPr="00436FD3" w:rsidRDefault="00436FD3" w:rsidP="00436FD3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436FD3">
        <w:rPr>
          <w:rFonts w:ascii="Times New Roman" w:hAnsi="Times New Roman" w:cs="Times New Roman"/>
          <w:sz w:val="20"/>
          <w:szCs w:val="20"/>
        </w:rPr>
        <w:t xml:space="preserve"> </w:t>
      </w:r>
      <w:r w:rsidRPr="00436FD3">
        <w:rPr>
          <w:rFonts w:ascii="Times New Roman" w:hAnsi="Times New Roman" w:cs="Times New Roman"/>
          <w:sz w:val="20"/>
          <w:szCs w:val="20"/>
        </w:rPr>
        <w:t xml:space="preserve">(para </w:t>
      </w:r>
      <w:proofErr w:type="spellStart"/>
      <w:r w:rsidRPr="00436FD3">
        <w:rPr>
          <w:rFonts w:ascii="Times New Roman" w:hAnsi="Times New Roman" w:cs="Times New Roman"/>
          <w:sz w:val="20"/>
          <w:szCs w:val="20"/>
        </w:rPr>
        <w:t>dissetações</w:t>
      </w:r>
      <w:proofErr w:type="spellEnd"/>
      <w:r w:rsidRPr="00436FD3">
        <w:rPr>
          <w:rFonts w:ascii="Times New Roman" w:hAnsi="Times New Roman" w:cs="Times New Roman"/>
          <w:sz w:val="20"/>
          <w:szCs w:val="20"/>
        </w:rPr>
        <w:t>/teses redigidas em português)</w:t>
      </w:r>
    </w:p>
    <w:p w:rsidR="00436FD3" w:rsidRPr="00436FD3" w:rsidRDefault="00436FD3" w:rsidP="00436FD3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</w:p>
    <w:p w:rsidR="00436FD3" w:rsidRPr="00436FD3" w:rsidRDefault="00436FD3" w:rsidP="00436FD3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436FD3">
        <w:rPr>
          <w:rFonts w:ascii="Times New Roman" w:hAnsi="Times New Roman" w:cs="Times New Roman"/>
          <w:sz w:val="20"/>
          <w:szCs w:val="20"/>
        </w:rPr>
        <w:t>DISSERTATION/ THESIS PRESENTED TO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36FD3">
        <w:rPr>
          <w:rFonts w:ascii="Times New Roman" w:hAnsi="Times New Roman" w:cs="Times New Roman"/>
          <w:sz w:val="20"/>
          <w:szCs w:val="20"/>
        </w:rPr>
        <w:t>INSTITUTE OF</w:t>
      </w:r>
      <w:r>
        <w:rPr>
          <w:rFonts w:ascii="Times New Roman" w:hAnsi="Times New Roman" w:cs="Times New Roman"/>
          <w:sz w:val="20"/>
          <w:szCs w:val="20"/>
        </w:rPr>
        <w:t xml:space="preserve"> GEOSCIENCES OF</w:t>
      </w:r>
      <w:r w:rsidRPr="00436FD3">
        <w:rPr>
          <w:rFonts w:ascii="Times New Roman" w:hAnsi="Times New Roman" w:cs="Times New Roman"/>
          <w:sz w:val="20"/>
          <w:szCs w:val="20"/>
        </w:rPr>
        <w:t xml:space="preserve"> THE UNIVERSITY OF CAMPINAS 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36FD3">
        <w:rPr>
          <w:rFonts w:ascii="Times New Roman" w:hAnsi="Times New Roman" w:cs="Times New Roman"/>
          <w:sz w:val="20"/>
          <w:szCs w:val="20"/>
        </w:rPr>
        <w:t>PARTIAL FULFILLMENT OF THE REQUIREMENTS FOR THE DEGREE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36FD3">
        <w:rPr>
          <w:rFonts w:ascii="Times New Roman" w:hAnsi="Times New Roman" w:cs="Times New Roman"/>
          <w:sz w:val="20"/>
          <w:szCs w:val="20"/>
        </w:rPr>
        <w:t>OF MASTER OF EDUCATION AND EARTH SCIENCE HISTORY/DOCTOR OF SCIENCES</w:t>
      </w:r>
    </w:p>
    <w:p w:rsidR="00436FD3" w:rsidRPr="00436FD3" w:rsidRDefault="00436FD3" w:rsidP="00436FD3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36FD3">
        <w:rPr>
          <w:rFonts w:ascii="Times New Roman" w:hAnsi="Times New Roman" w:cs="Times New Roman"/>
          <w:sz w:val="20"/>
          <w:szCs w:val="20"/>
        </w:rPr>
        <w:t>(em inglês ou espanhol caso a dissertação/tese não</w:t>
      </w:r>
    </w:p>
    <w:p w:rsidR="00F42AE1" w:rsidRDefault="00436FD3" w:rsidP="00436FD3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436FD3">
        <w:rPr>
          <w:rFonts w:ascii="Times New Roman" w:hAnsi="Times New Roman" w:cs="Times New Roman"/>
          <w:sz w:val="20"/>
          <w:szCs w:val="20"/>
        </w:rPr>
        <w:t>seja</w:t>
      </w:r>
      <w:proofErr w:type="gramEnd"/>
      <w:r w:rsidRPr="00436FD3">
        <w:rPr>
          <w:rFonts w:ascii="Times New Roman" w:hAnsi="Times New Roman" w:cs="Times New Roman"/>
          <w:sz w:val="20"/>
          <w:szCs w:val="20"/>
        </w:rPr>
        <w:t xml:space="preserve"> redigida em português)</w:t>
      </w:r>
    </w:p>
    <w:p w:rsidR="00D3082D" w:rsidRDefault="00D3082D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</w:p>
    <w:p w:rsidR="00D3082D" w:rsidRDefault="00F42AE1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 caso de Cotutela Internacional de Tese, incluir a seguinte informação após o nome do curso e da área, se houver: “no âmbito do Acordo de Cotutela firmado entre a Unicamp e a NOME DA UNIVERSIDADE (PAÍS)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”</w:t>
      </w:r>
      <w:proofErr w:type="gramEnd"/>
    </w:p>
    <w:p w:rsidR="00D3082D" w:rsidRDefault="00D3082D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3082D" w:rsidRDefault="00F42A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ORIENTADOR(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A): PROF(A). </w:t>
      </w:r>
      <w:proofErr w:type="gramStart"/>
      <w:r>
        <w:rPr>
          <w:rFonts w:ascii="Times New Roman" w:hAnsi="Times New Roman" w:cs="Times New Roman"/>
          <w:sz w:val="24"/>
          <w:szCs w:val="24"/>
        </w:rPr>
        <w:t>DR(</w:t>
      </w:r>
      <w:proofErr w:type="gramEnd"/>
      <w:r>
        <w:rPr>
          <w:rFonts w:ascii="Times New Roman" w:hAnsi="Times New Roman" w:cs="Times New Roman"/>
          <w:sz w:val="24"/>
          <w:szCs w:val="24"/>
        </w:rPr>
        <w:t>A).</w:t>
      </w:r>
    </w:p>
    <w:p w:rsidR="00D3082D" w:rsidRDefault="00F42A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COORIENTADOR(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A): PROF(A). </w:t>
      </w:r>
      <w:proofErr w:type="gramStart"/>
      <w:r>
        <w:rPr>
          <w:rFonts w:ascii="Times New Roman" w:hAnsi="Times New Roman" w:cs="Times New Roman"/>
          <w:sz w:val="24"/>
          <w:szCs w:val="24"/>
        </w:rPr>
        <w:t>DR(</w:t>
      </w:r>
      <w:proofErr w:type="gramEnd"/>
      <w:r>
        <w:rPr>
          <w:rFonts w:ascii="Times New Roman" w:hAnsi="Times New Roman" w:cs="Times New Roman"/>
          <w:sz w:val="24"/>
          <w:szCs w:val="24"/>
        </w:rPr>
        <w:t>A).</w:t>
      </w:r>
    </w:p>
    <w:p w:rsidR="00436FD3" w:rsidRDefault="00436FD3">
      <w:pPr>
        <w:spacing w:after="0"/>
        <w:ind w:right="3969"/>
        <w:jc w:val="both"/>
        <w:rPr>
          <w:rFonts w:ascii="Times New Roman" w:hAnsi="Times New Roman" w:cs="Times New Roman"/>
          <w:sz w:val="20"/>
          <w:szCs w:val="20"/>
        </w:rPr>
      </w:pPr>
    </w:p>
    <w:p w:rsidR="00D3082D" w:rsidRDefault="00F42AE1">
      <w:pPr>
        <w:spacing w:after="0"/>
        <w:ind w:right="396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ESTE EXEMPLAR CORRESPONDE À VERSÃO FINAL DA DISSERTAÇÃO/TESE DEFENDIDA </w:t>
      </w:r>
      <w:proofErr w:type="gramStart"/>
      <w:r>
        <w:rPr>
          <w:rFonts w:ascii="Times New Roman" w:hAnsi="Times New Roman" w:cs="Times New Roman"/>
          <w:sz w:val="20"/>
          <w:szCs w:val="20"/>
        </w:rPr>
        <w:t>PELO(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A) ALUNO(A) XXX E ORIENTADA PELO(A) PROF(A). </w:t>
      </w:r>
      <w:proofErr w:type="gramStart"/>
      <w:r>
        <w:rPr>
          <w:rFonts w:ascii="Times New Roman" w:hAnsi="Times New Roman" w:cs="Times New Roman"/>
          <w:sz w:val="20"/>
          <w:szCs w:val="20"/>
        </w:rPr>
        <w:t>DR(</w:t>
      </w:r>
      <w:proofErr w:type="gramEnd"/>
      <w:r>
        <w:rPr>
          <w:rFonts w:ascii="Times New Roman" w:hAnsi="Times New Roman" w:cs="Times New Roman"/>
          <w:sz w:val="20"/>
          <w:szCs w:val="20"/>
        </w:rPr>
        <w:t>A). XXX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CAMPINAS</w:t>
      </w:r>
    </w:p>
    <w:p w:rsidR="00D3082D" w:rsidRDefault="00F42AE1" w:rsidP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202X</w:t>
      </w:r>
      <w:proofErr w:type="gramEnd"/>
      <w:r>
        <w:br w:type="page"/>
      </w: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4" behindDoc="0" locked="0" layoutInCell="1" allowOverlap="1" wp14:anchorId="6FFEA445" wp14:editId="16F0E9B3">
                <wp:simplePos x="0" y="0"/>
                <wp:positionH relativeFrom="column">
                  <wp:posOffset>5295265</wp:posOffset>
                </wp:positionH>
                <wp:positionV relativeFrom="paragraph">
                  <wp:posOffset>-342265</wp:posOffset>
                </wp:positionV>
                <wp:extent cx="657860" cy="1286510"/>
                <wp:effectExtent l="0" t="0" r="28575" b="28575"/>
                <wp:wrapNone/>
                <wp:docPr id="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360" cy="128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3,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416.95pt;margin-top:-26.95pt;width:51.8pt;height:101.3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3,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FICHA CATALOGRÁFICA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5" behindDoc="0" locked="0" layoutInCell="1" allowOverlap="1" wp14:anchorId="056C9B13">
                <wp:simplePos x="0" y="0"/>
                <wp:positionH relativeFrom="column">
                  <wp:posOffset>-397510</wp:posOffset>
                </wp:positionH>
                <wp:positionV relativeFrom="paragraph">
                  <wp:posOffset>117475</wp:posOffset>
                </wp:positionV>
                <wp:extent cx="5405120" cy="587375"/>
                <wp:effectExtent l="0" t="0" r="24765" b="22860"/>
                <wp:wrapNone/>
                <wp:docPr id="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4320" cy="58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Solicitar no site do Sistema de Bibliotecas da UNICAMP a confecção da ficha catalográfica: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http://hamal.bc.unicamp.br/catalogonline2/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left:0;text-align:left;margin-left:-31.3pt;margin-top:9.25pt;width:425.6pt;height:46.2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Solicitar no site do Sistema de Bibliotecas da UNICAMP a confecção da ficha catalográfica: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http://hamal.bc.unicamp.br/catalogonline2/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F42AE1">
      <w:pPr>
        <w:rPr>
          <w:rFonts w:ascii="Times New Roman" w:hAnsi="Times New Roman" w:cs="Times New Roman"/>
          <w:sz w:val="20"/>
          <w:szCs w:val="20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6" behindDoc="0" locked="0" layoutInCell="1" allowOverlap="1" wp14:anchorId="0A1D76F2">
                <wp:simplePos x="0" y="0"/>
                <wp:positionH relativeFrom="column">
                  <wp:posOffset>5293995</wp:posOffset>
                </wp:positionH>
                <wp:positionV relativeFrom="paragraph">
                  <wp:posOffset>-336550</wp:posOffset>
                </wp:positionV>
                <wp:extent cx="657860" cy="1286510"/>
                <wp:effectExtent l="0" t="0" r="28575" b="28575"/>
                <wp:wrapNone/>
                <wp:docPr id="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360" cy="128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4,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left:0;text-align:left;margin-left:416.85pt;margin-top:-26.5pt;width:51.8pt;height:101.3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4,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FOLHA DE APROVAÇÃO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635</wp:posOffset>
                </wp:positionV>
                <wp:extent cx="4518025" cy="303530"/>
                <wp:effectExtent l="0" t="0" r="16510" b="20955"/>
                <wp:wrapNone/>
                <wp:docPr id="1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72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Será inserida pela Secretaria de Pós-Graduação do Instituto de Geociências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left:0;text-align:left;margin-left:42.75pt;margin-top:.05pt;width:355.75pt;height:23.9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Será inserida pela Secretaria de Pós-Graduação do Instituto de Geociências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tabs>
          <w:tab w:val="left" w:pos="808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8" behindDoc="0" locked="0" layoutInCell="1" allowOverlap="1" wp14:anchorId="51ADBD3A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1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position:absolute;left:0;text-align:left;margin-left:395.3pt;margin-top:-25.95pt;width:73.25pt;height:88.2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DEDICATÓRIA</w:t>
      </w:r>
    </w:p>
    <w:p w:rsidR="00D3082D" w:rsidRDefault="00F42A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9" behindDoc="0" locked="0" layoutInCell="1" allowOverlap="1" wp14:anchorId="0C2C71EF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1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position:absolute;left:0;text-align:left;margin-left:174.05pt;margin-top:11.15pt;width:110.7pt;height:23.9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D30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0" behindDoc="0" locked="0" layoutInCell="1" allowOverlap="1" wp14:anchorId="5D5CE03D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1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position:absolute;left:0;text-align:left;margin-left:395.3pt;margin-top:-25.95pt;width:73.25pt;height:88.2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BH+HAdAAIAAHo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AGRADECIMENTO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11" behindDoc="0" locked="0" layoutInCell="1" allowOverlap="1" wp14:anchorId="35129749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1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position:absolute;left:0;text-align:left;margin-left:174.05pt;margin-top:11.15pt;width:110.7pt;height:23.9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D30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2" behindDoc="0" locked="0" layoutInCell="1" allowOverlap="1" wp14:anchorId="06E30236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2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position:absolute;left:0;text-align:left;margin-left:395.3pt;margin-top:-25.95pt;width:73.25pt;height:88.2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EPÍGRAFE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13" behindDoc="0" locked="0" layoutInCell="1" allowOverlap="1" wp14:anchorId="0884C3BA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2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position:absolute;left:0;text-align:left;margin-left:174.05pt;margin-top:11.15pt;width:110.7pt;height:23.9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D30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4" behindDoc="0" locked="0" layoutInCell="1" allowOverlap="1" wp14:anchorId="31B7EA2D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2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position:absolute;left:0;text-align:left;margin-left:395.3pt;margin-top:-25.95pt;width:73.25pt;height:88.2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AXqe6C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RESUMO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em português, máximo de 500 palavras, justificado, simples, tamanho 11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3082D" w:rsidRDefault="00D308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Palavras-chave: </w:t>
      </w:r>
      <w:r>
        <w:rPr>
          <w:rFonts w:ascii="Times New Roman" w:hAnsi="Times New Roman" w:cs="Times New Roman"/>
          <w:sz w:val="24"/>
          <w:szCs w:val="24"/>
        </w:rPr>
        <w:t xml:space="preserve">(No mínimo </w:t>
      </w: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>, no máximo 5) - OBRIGATÓRIAS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17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4258310" cy="3849370"/>
                <wp:effectExtent l="0" t="0" r="28575" b="19050"/>
                <wp:wrapNone/>
                <wp:docPr id="2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720" cy="384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em português</w:t>
                            </w:r>
                            <w:r>
                              <w:t>: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D3082D" w:rsidRDefault="00D3082D">
                            <w:pPr>
                              <w:pStyle w:val="Contedodoquadro"/>
                              <w:jc w:val="center"/>
                            </w:pP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em inglês</w:t>
                            </w:r>
                            <w:r>
                              <w:t>: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D3082D" w:rsidRDefault="00D3082D">
                            <w:pPr>
                              <w:pStyle w:val="Contedodoquadro"/>
                              <w:jc w:val="center"/>
                            </w:pP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numa terceira língua</w:t>
                            </w:r>
                            <w:r>
                              <w:t>: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- Terceiro inglês deverá ser em terceira língua</w:t>
                            </w:r>
                          </w:p>
                          <w:p w:rsidR="00D3082D" w:rsidRDefault="00D3082D">
                            <w:pPr>
                              <w:pStyle w:val="Contedodoquadro"/>
                            </w:pPr>
                          </w:p>
                          <w:p w:rsidR="00D3082D" w:rsidRDefault="00D3082D">
                            <w:pPr>
                              <w:pStyle w:val="Contedodoquadro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position:absolute;margin-left:0;margin-top:.05pt;width:335.3pt;height:303.1pt;z-index:17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em português</w:t>
                      </w:r>
                      <w:r>
                        <w:t>: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D3082D" w:rsidRDefault="00D3082D">
                      <w:pPr>
                        <w:pStyle w:val="Contedodoquadro"/>
                        <w:jc w:val="center"/>
                      </w:pP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em inglês</w:t>
                      </w:r>
                      <w:r>
                        <w:t>: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D3082D" w:rsidRDefault="00D3082D">
                      <w:pPr>
                        <w:pStyle w:val="Contedodoquadro"/>
                        <w:jc w:val="center"/>
                      </w:pP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numa terceira língua</w:t>
                      </w:r>
                      <w:r>
                        <w:t>: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- Terceiro inglês deverá ser em terceira língua</w:t>
                      </w:r>
                    </w:p>
                    <w:p w:rsidR="00D3082D" w:rsidRDefault="00D3082D">
                      <w:pPr>
                        <w:pStyle w:val="Contedodoquadro"/>
                      </w:pPr>
                    </w:p>
                    <w:p w:rsidR="00D3082D" w:rsidRDefault="00D3082D">
                      <w:pPr>
                        <w:pStyle w:val="Contedodoquadro"/>
                      </w:pP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5" behindDoc="0" locked="0" layoutInCell="1" allowOverlap="1" wp14:anchorId="3FF6A01A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2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position:absolute;left:0;text-align:left;margin-left:395.3pt;margin-top:-25.95pt;width:73.25pt;height:88.2pt;z-index: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CSLC2W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F42AE1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em inglês, máximo de 500 palavras, justificado, simples, tamanho 11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3082D" w:rsidRDefault="00D308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Keywords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(No mínimo </w:t>
      </w: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>, no máximo 5) - OBRIGATÓRIAS</w:t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6" behindDoc="0" locked="0" layoutInCell="1" allowOverlap="1" wp14:anchorId="36FBA072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3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position:absolute;left:0;text-align:left;margin-left:395.3pt;margin-top:-25.95pt;width:73.25pt;height:88.2pt;z-index: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Dev8wF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RESUMO NA TERCEIRA LÍNGUA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2AE1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F42AE1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(Resumo na terceira língua, máximo de 500 palavras, justificado, simples, tamanho 11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3082D" w:rsidRDefault="00D308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Palavras-chave: Na terceira língua </w:t>
      </w:r>
      <w:r>
        <w:rPr>
          <w:rFonts w:ascii="Times New Roman" w:hAnsi="Times New Roman" w:cs="Times New Roman"/>
          <w:sz w:val="24"/>
          <w:szCs w:val="24"/>
        </w:rPr>
        <w:t xml:space="preserve">(No mínimo </w:t>
      </w: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>, no máximo 5) – OBRIGATÓRIAS</w:t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8" behindDoc="0" locked="0" layoutInCell="1" allowOverlap="1" wp14:anchorId="7A9EB80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3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position:absolute;left:0;text-align:left;margin-left:395.3pt;margin-top:-25.95pt;width:73.25pt;height:88.2pt;z-index:1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w4uvew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LISTA DE ILUSTRAÇÕES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19" behindDoc="0" locked="0" layoutInCell="1" allowOverlap="1" wp14:anchorId="1CDECB0D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3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2" style="position:absolute;left:0;text-align:left;margin-left:174.05pt;margin-top:11.15pt;width:110.7pt;height:23.9pt;z-index:1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20" behindDoc="0" locked="0" layoutInCell="1" allowOverlap="1" wp14:anchorId="591EE62B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3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3" style="position:absolute;left:0;text-align:left;margin-left:395.3pt;margin-top:-25.95pt;width:73.25pt;height:88.2pt;z-index: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+eNphw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21" behindDoc="0" locked="0" layoutInCell="1" allowOverlap="1" wp14:anchorId="33D178D4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3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4" style="position:absolute;left:0;text-align:left;margin-left:395.3pt;margin-top:-25.95pt;width:73.25pt;height:88.2pt;z-index:2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C+GLBp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ab/>
        <w:t>LISTA DE QUADROS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2" behindDoc="0" locked="0" layoutInCell="1" allowOverlap="1" wp14:anchorId="77B537EA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4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5" style="position:absolute;left:0;text-align:left;margin-left:174.05pt;margin-top:11.15pt;width:110.7pt;height:23.9pt;z-index:2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23" behindDoc="0" locked="0" layoutInCell="1" allowOverlap="1" wp14:anchorId="1C4F6779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4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6" style="position:absolute;left:0;text-align:left;margin-left:395.3pt;margin-top:-25.95pt;width:73.25pt;height:88.2pt;z-index:2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wvi/wA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LISTA DE TABELAS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4" behindDoc="0" locked="0" layoutInCell="1" allowOverlap="1" wp14:anchorId="3E3FF23E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4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7" style="position:absolute;left:0;text-align:left;margin-left:174.05pt;margin-top:11.15pt;width:110.7pt;height:23.9pt;z-index: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25" behindDoc="0" locked="0" layoutInCell="1" allowOverlap="1" wp14:anchorId="1C4F6779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4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8" style="position:absolute;left:0;text-align:left;margin-left:395.3pt;margin-top:-25.95pt;width:73.25pt;height:88.2pt;z-index:2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+JB5PA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LISTA DE ABREVIATURAS E SIGLAS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6" behindDoc="0" locked="0" layoutInCell="1" allowOverlap="1" wp14:anchorId="3E3FF23E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4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9" style="position:absolute;left:0;text-align:left;margin-left:174.05pt;margin-top:11.15pt;width:110.7pt;height:23.9pt;z-index:2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27" behindDoc="0" locked="0" layoutInCell="1" allowOverlap="1" wp14:anchorId="1C4F6779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5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0" style="position:absolute;left:0;text-align:left;margin-left:395.3pt;margin-top:-25.95pt;width:73.25pt;height:88.2pt;z-index:2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Dpr0Sg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LISTA DE SÍMBOLOS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8" behindDoc="0" locked="0" layoutInCell="1" allowOverlap="1" wp14:anchorId="3E3FF23E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5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position:absolute;left:0;text-align:left;margin-left:174.05pt;margin-top:11.15pt;width:110.7pt;height:23.9pt;z-index: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37" behindDoc="0" locked="0" layoutInCell="1" allowOverlap="1" wp14:anchorId="261CC838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5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2" style="position:absolute;left:0;text-align:left;margin-left:395.3pt;margin-top:-25.95pt;width:73.25pt;height:88.2pt;z-index: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08eCXA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SUMÁRIO</w:t>
      </w:r>
    </w:p>
    <w:p w:rsidR="00D3082D" w:rsidRDefault="00D308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82D" w:rsidRDefault="00F42A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(Utilizar a ferramenta de índice automático do Microsoft: Word - 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http://www.infowester.com/indice_word.</w:t>
      </w:r>
      <w:proofErr w:type="gramEnd"/>
      <w:r>
        <w:rPr>
          <w:rFonts w:ascii="Times New Roman" w:hAnsi="Times New Roman" w:cs="Times New Roman"/>
          <w:sz w:val="24"/>
          <w:szCs w:val="24"/>
        </w:rPr>
        <w:t>php)</w:t>
      </w:r>
    </w:p>
    <w:p w:rsidR="00D3082D" w:rsidRDefault="00F42AE1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29" behindDoc="0" locked="0" layoutInCell="1" allowOverlap="1" wp14:anchorId="1C4F6779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314325"/>
                <wp:effectExtent l="0" t="0" r="22860" b="10160"/>
                <wp:wrapNone/>
                <wp:docPr id="5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3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17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position:absolute;left:0;text-align:left;margin-left:395.3pt;margin-top:-25.95pt;width:73.25pt;height:24.75pt;z-index:2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CORPO DO TRABALHO</w:t>
      </w:r>
    </w:p>
    <w:p w:rsidR="00D3082D" w:rsidRDefault="00F42A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30" behindDoc="0" locked="0" layoutInCell="1" allowOverlap="1" wp14:anchorId="3E3FF23E">
                <wp:simplePos x="0" y="0"/>
                <wp:positionH relativeFrom="column">
                  <wp:posOffset>11430</wp:posOffset>
                </wp:positionH>
                <wp:positionV relativeFrom="paragraph">
                  <wp:posOffset>147320</wp:posOffset>
                </wp:positionV>
                <wp:extent cx="5937885" cy="1679575"/>
                <wp:effectExtent l="0" t="0" r="25400" b="17145"/>
                <wp:wrapNone/>
                <wp:docPr id="5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120" cy="167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O número de página começa aparecer a partir daqui, da Introdução, e deve ser contínua até a última folha de Anexo em algarismos arábicos, sendo as páginas contadas desde a primeira folha interna. 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Esclarecemos que o número apresentado “17” é exemplificativo.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No Microsoft Word, para iniciar uma nova numeração de páginas, insira uma “Quebra de seção” e faça a nova paginação em números arábicos. </w:t>
                            </w:r>
                          </w:p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No Microsoft Word 2010, está opção localiza-se na aba “Layout da página”, botão “Quebras”.</w:t>
                            </w:r>
                          </w:p>
                          <w:p w:rsidR="00D3082D" w:rsidRDefault="00D3082D">
                            <w:pPr>
                              <w:pStyle w:val="Contedodoquadro"/>
                              <w:jc w:val="center"/>
                            </w:pPr>
                          </w:p>
                          <w:p w:rsidR="00D3082D" w:rsidRDefault="00D3082D">
                            <w:pPr>
                              <w:pStyle w:val="Contedodoquadr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position:absolute;left:0;text-align:left;margin-left:.9pt;margin-top:11.6pt;width:467.55pt;height:132.25pt;z-index: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 xml:space="preserve">O número de página começa aparecer a partir daqui, da Introdução, e deve ser contínua até a última folha de Anexo em algarismos arábicos, sendo as páginas contadas desde a primeira folha interna. 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Esclarecemos que o número apresentado “17” é exemplificativo.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 xml:space="preserve">No Microsoft Word, para iniciar uma nova numeração de páginas, insira uma “Quebra de seção” e faça a nova paginação em números arábicos. </w:t>
                      </w:r>
                    </w:p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No Microsoft Word 2010, está opção localiza-se na aba “Layout da página”, botão “Quebras”.</w:t>
                      </w:r>
                    </w:p>
                    <w:p w:rsidR="00D3082D" w:rsidRDefault="00D3082D">
                      <w:pPr>
                        <w:pStyle w:val="Contedodoquadro"/>
                        <w:jc w:val="center"/>
                      </w:pPr>
                    </w:p>
                    <w:p w:rsidR="00D3082D" w:rsidRDefault="00D3082D">
                      <w:pPr>
                        <w:pStyle w:val="Contedodoquadr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3082D" w:rsidRDefault="00D3082D">
      <w:pPr>
        <w:tabs>
          <w:tab w:val="center" w:pos="4535"/>
          <w:tab w:val="left" w:pos="5975"/>
        </w:tabs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D3082D">
      <w:pPr>
        <w:rPr>
          <w:rFonts w:ascii="Times New Roman" w:hAnsi="Times New Roman" w:cs="Times New Roman"/>
          <w:sz w:val="24"/>
          <w:szCs w:val="24"/>
        </w:rPr>
      </w:pPr>
    </w:p>
    <w:p w:rsidR="00D3082D" w:rsidRDefault="00F42AE1">
      <w:pPr>
        <w:tabs>
          <w:tab w:val="left" w:pos="700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31" behindDoc="0" locked="0" layoutInCell="1" allowOverlap="1" wp14:anchorId="75B9435B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6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18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position:absolute;left:0;text-align:left;margin-left:395.3pt;margin-top:-25.95pt;width:73.25pt;height:88.2pt;z-index: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35" behindDoc="0" locked="0" layoutInCell="1" allowOverlap="1" wp14:anchorId="3D243302">
                <wp:simplePos x="0" y="0"/>
                <wp:positionH relativeFrom="column">
                  <wp:posOffset>262890</wp:posOffset>
                </wp:positionH>
                <wp:positionV relativeFrom="paragraph">
                  <wp:posOffset>144145</wp:posOffset>
                </wp:positionV>
                <wp:extent cx="4420235" cy="303530"/>
                <wp:effectExtent l="0" t="0" r="19050" b="20955"/>
                <wp:wrapNone/>
                <wp:docPr id="6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72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Elemento obrigatório. Elaboradas conforme a ABNT NBR 6023 anexada.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6" style="position:absolute;margin-left:20.7pt;margin-top:11.35pt;width:348.05pt;height:23.9pt;z-index: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Elemento obrigatório. Elaboradas conforme a ABNT NBR 6023 anexada.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32" behindDoc="0" locked="0" layoutInCell="1" allowOverlap="1" wp14:anchorId="75B9435B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6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19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7" style="position:absolute;left:0;text-align:left;margin-left:395.3pt;margin-top:-25.95pt;width:73.25pt;height:88.2pt;z-index: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zbYeRA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APÊNDICE</w:t>
      </w:r>
    </w:p>
    <w:p w:rsidR="00D3082D" w:rsidRDefault="00F42A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34" behindDoc="0" locked="0" layoutInCell="1" allowOverlap="1" wp14:anchorId="59EB02AF">
                <wp:simplePos x="0" y="0"/>
                <wp:positionH relativeFrom="column">
                  <wp:posOffset>-394335</wp:posOffset>
                </wp:positionH>
                <wp:positionV relativeFrom="paragraph">
                  <wp:posOffset>582295</wp:posOffset>
                </wp:positionV>
                <wp:extent cx="6340475" cy="686435"/>
                <wp:effectExtent l="0" t="0" r="22860" b="19050"/>
                <wp:wrapNone/>
                <wp:docPr id="6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99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both"/>
                            </w:pPr>
                            <w:r>
                              <w:t>Elemento opcional. Deve ser precedido da palavra APÊNDICE, identificado por letras maiúsculas consecutivas, travessão e pelo respectivo título. Utilizam-se letras maiúsculas dobradas, na identificação dos apêndices, quando esgotadas as letras do alfabeto.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8" style="position:absolute;margin-left:-31.05pt;margin-top:45.85pt;width:499.25pt;height:54.05pt;z-index:3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both"/>
                      </w:pPr>
                      <w:r>
                        <w:t>Elemento opcional. Deve ser precedido da palavra APÊNDICE, identificado por letras maiúsculas consecutivas, travessão e pelo respectivo título. Utilizam-se letras maiúsculas dobradas, na identificação dos apêndices, quando esgotadas as letras do alfabeto.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D3082D" w:rsidRDefault="00F42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33" behindDoc="0" locked="0" layoutInCell="1" allowOverlap="1" wp14:anchorId="75B9435B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6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9" style="position:absolute;left:0;text-align:left;margin-left:395.3pt;margin-top:-25.95pt;width:73.25pt;height:88.2pt;z-index:3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BIM91Q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ANEXO</w:t>
      </w:r>
    </w:p>
    <w:p w:rsidR="00D3082D" w:rsidRDefault="00F42AE1">
      <w:pPr>
        <w:tabs>
          <w:tab w:val="left" w:pos="7007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36" behindDoc="0" locked="0" layoutInCell="1" allowOverlap="1" wp14:anchorId="03D29313">
                <wp:simplePos x="0" y="0"/>
                <wp:positionH relativeFrom="column">
                  <wp:posOffset>-394335</wp:posOffset>
                </wp:positionH>
                <wp:positionV relativeFrom="paragraph">
                  <wp:posOffset>591820</wp:posOffset>
                </wp:positionV>
                <wp:extent cx="6340475" cy="686435"/>
                <wp:effectExtent l="0" t="0" r="22860" b="19050"/>
                <wp:wrapNone/>
                <wp:docPr id="7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99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082D" w:rsidRDefault="00F42AE1">
                            <w:pPr>
                              <w:pStyle w:val="Contedodoquadro"/>
                              <w:jc w:val="both"/>
                            </w:pPr>
                            <w:r>
                              <w:t>Elemento opcional. Deve ser precedido da palavra ANEXO, identificado por letras maiúsculas consecutivas, travessão e pelo respectivo título. Utilizam-se letras maiúsculas dobradas, na identificação dos anexos, quando esgotadas as letras do alfabeto.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60" style="position:absolute;margin-left:-31.05pt;margin-top:46.6pt;width:499.25pt;height:54.05pt;z-index: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" strokeweight=".26mm">
                <v:stroke dashstyle="3 1"/>
                <v:textbox>
                  <w:txbxContent>
                    <w:p w:rsidR="00D3082D" w:rsidRDefault="00F42AE1">
                      <w:pPr>
                        <w:pStyle w:val="Contedodoquadro"/>
                        <w:jc w:val="both"/>
                      </w:pPr>
                      <w:r>
                        <w:t>Elemento opcional. Deve ser precedido da palavra ANEXO, identificado por letras maiúsculas consecutivas, travessão e pelo respectivo título. Utilizam-se letras maiúsculas dobradas, na identificação dos anexos, quando esgotadas as letras do alfabeto.</w:t>
                      </w:r>
                    </w:p>
                  </w:txbxContent>
                </v:textbox>
              </v:rect>
            </w:pict>
          </mc:Fallback>
        </mc:AlternateContent>
      </w:r>
    </w:p>
    <w:sectPr w:rsidR="00D3082D">
      <w:pgSz w:w="11906" w:h="16838"/>
      <w:pgMar w:top="1701" w:right="1134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2D"/>
    <w:rsid w:val="00436FD3"/>
    <w:rsid w:val="00D3082D"/>
    <w:rsid w:val="00F4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5E73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71ED3"/>
  </w:style>
  <w:style w:type="character" w:customStyle="1" w:styleId="RodapChar">
    <w:name w:val="Rodapé Char"/>
    <w:basedOn w:val="Fontepargpadro"/>
    <w:link w:val="Rodap"/>
    <w:uiPriority w:val="99"/>
    <w:qFormat/>
    <w:rsid w:val="00D71ED3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5E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53463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5E73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71ED3"/>
  </w:style>
  <w:style w:type="character" w:customStyle="1" w:styleId="RodapChar">
    <w:name w:val="Rodapé Char"/>
    <w:basedOn w:val="Fontepargpadro"/>
    <w:link w:val="Rodap"/>
    <w:uiPriority w:val="99"/>
    <w:qFormat/>
    <w:rsid w:val="00D71ED3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5E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53463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1441-6B58-499C-B17C-B3048871F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408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Beatriz Luciano Silva</dc:creator>
  <cp:lastModifiedBy>Matheus Stoshy de Freitas</cp:lastModifiedBy>
  <cp:revision>2</cp:revision>
  <cp:lastPrinted>2016-01-15T13:44:00Z</cp:lastPrinted>
  <dcterms:created xsi:type="dcterms:W3CDTF">2024-12-06T17:00:00Z</dcterms:created>
  <dcterms:modified xsi:type="dcterms:W3CDTF">2024-12-06T17:00:00Z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